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0B" w:rsidRDefault="00F3750B" w:rsidP="00552EC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3750B">
        <w:rPr>
          <w:b/>
          <w:bCs/>
          <w:color w:val="000000"/>
          <w:sz w:val="32"/>
          <w:szCs w:val="32"/>
        </w:rPr>
        <w:t>Пальчиковые игры на тему</w:t>
      </w:r>
    </w:p>
    <w:p w:rsidR="00F3750B" w:rsidRDefault="00F3750B" w:rsidP="00F3750B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3750B">
        <w:rPr>
          <w:b/>
          <w:bCs/>
          <w:color w:val="000000"/>
          <w:sz w:val="32"/>
          <w:szCs w:val="32"/>
        </w:rPr>
        <w:t>«ДИКИЕ ЖИВОТНЫЕ И ИХ ДЕТЕНЫШИ»</w:t>
      </w:r>
    </w:p>
    <w:p w:rsidR="00552ECD" w:rsidRPr="00F3750B" w:rsidRDefault="00552ECD" w:rsidP="00F3750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tbl>
      <w:tblPr>
        <w:tblW w:w="10065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e6e403ff942946019f6359a72c797e044fe5176e"/>
            <w:bookmarkStart w:id="2" w:name="0"/>
            <w:bookmarkEnd w:id="1"/>
            <w:bookmarkEnd w:id="2"/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Животные зимой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Спят зимой барсук и ежик,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медведь зимой спит тоже.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Спят пчела и муравей,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Ждут весенних теплых дней.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загибают пальцы на руке, перечисляя животных и насекомых, впадающих зимой в спячку.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Колючий шарик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нашли колючий шарик,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его не удержать.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 крутится в ладошках,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 хочет убежать.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 наш живой и теплый,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кого же он похож?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Прыгнул шарик на дорожку –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Оказалось…это еж!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крутят между ладонями массажные мячи.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на мяч, держа его в ладонях.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опускают руки, мячи падают и катятся по полу.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мишек будит рано.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встают они с дивана.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-Эй, Большак, вставай скорей!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Ждут друзья уж у дверей!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-Ну, а ты, лентяй Указка!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тебя засохла краска!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 должны с Середняком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Побелить амбар и дом.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-Безымянный, мой бедняжка!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Знаю, болен был ты тяжко.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Пожалею я тебя,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Полежи ещё два дня.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Ты, Мизинчик – малышок,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Роста у тебя – вершок!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 зато проказ и драк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Сосчитать нельзя никак!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обеих рук изобразить мишек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Удивленно пожать плечами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Встряхиваем большие пальцы  рук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Указать руками на дверь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Встряхнуть указательные пальцы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Изобразить руками ведро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Встряхнуть средние пальцы, плавные движения кистями рук, как кисточкой,  снизу – вверх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Погладить безымянный палец пальцами другой руки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Прижать безымянный палец к ладони и погладить его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Встряхнуть мизинцы, показать, какого они роста.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Погрозить мизинцу пальцем, сосчитать на пальцах его проказы.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лужок пришли зайчата,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Медвежата, барсучата,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Лягушата и енот: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зелёный, на лужок,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 и ты, дружок.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Сгибание пальцев в кулак в ритме потешки.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 перечислении животных считать пальцы на обеих руках поочерёдно.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Разминаем пальчики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Разминаем пальчики, раз, два, три!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Разминаем пальчики ну-ка, посмотри!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бежит лисичка, раз, два, три!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Хитрая сестричка, ну-ка, посмотри!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Лепим, лепим личико, раз, два, три!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получилось? Ну-ка, посмотри!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Хитрая лисичка – вот она!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Рыжая сестричка хороша!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лисичка злая, ой-ой-ой!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нее, скорее убегу домой.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лисички нашей грустный вид,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одна лисичка и грустит.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Улыбнись лисичка, погляди на нас,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 мы не оставим ни на час!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Сжимать и разжимать кулачки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«Бегут» по столу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Выражения лица очень хитрое.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«Лепят» и т.д.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 кого какая шуба?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 серая у волка,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 ежика в иголках,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 рыжая лисы –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Удивительной красы.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 белая у зайца,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медведя – бурая.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страшны ему дожди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погода хмурая.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поочередно загибают пальцы на руке, перечисляя диких животных и цвета их «шуб».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Качают головой из стороны в сторону.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Голодная мышка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 съела сыр и пышку,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Тыкву, рыбу, дыню, шишку,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Съела сливы и блины,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сушеные грибы.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Целый день она жевала,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все мышке было мало!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загибают по очереди пальцы на руке, перечисляя все, что съела мышка.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Заячьи прятки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зайчик под листочком,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второй забрался в бочку.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заинька косой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тихо за сосной.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пеньке сидит четвертый.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Пятый на бревно залез,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бревна спрыгнул и исчез.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Дети, загибая пальцы на руке, рассказывают, где спрятались зайчата.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Лесное население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 следы мы как книгу читаем.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кто живет мы легко отгадаем: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лисьи следы,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волчьи, лосиные,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Кабаньи и заячьи,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Медвежьи, ежиные.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беличьи, рысьи,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 – оленьи.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большое в лесу население!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Ладонями рук дети изображают открытую книгу.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Закрывают «книгу».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пальцы на руках, перечисляя следы животных.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руки вверх и опускают их через стороны вниз.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Белочки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Пришли белки поиграть.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Одна куда-то подевалась,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 белочки осталось.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скорей смотри –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уже осталось три.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и ну, какая жалость,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две у нас осталось.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новость так грустна –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Осталась белочка одна.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 мы с тобой считали,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Белочки от нас сбежали.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Выставить пять пальцев.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руку за спину.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Выставить четыре пальца.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Спрятать руку за спину.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Выставить три пальца.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руку за спину.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Выставить два пальца.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руку за спину.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Выставить один палец.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Спрятать руку за спину.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Зайка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 серенький сидит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ушами шевелит.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лапочки погреть,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Зайке холодно сидеть.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сжаты в кулаки.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Разгибают и сгибают пальцы.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Растирают пальцы и кисти рук.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Серый волк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серый, зубастый,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полю рыщет,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Добычу себе ищет.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найдет,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Волчатам отдает.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Сгибают и разгибают согнутые пальцы.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«Ходят» пальцами по столу.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Зажимают пальцы в  кулаки.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Лиса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Лиса, лисонька, красавица,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она очень нравится.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 пушистый,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 золотистый.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лесу важно бродит,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 на зайцев наводит.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Потирают руки.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всем свои кисти с растопыренными пальцами, поворачивая их, поглаживают пальчики.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«Ходят» пальцами по столу.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пальцами по столу.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Зайчик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Жил-был зайчик,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 ушки,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Отморозил зайчик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Носик на опушке.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Отморозил носик,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Отморозил хвостик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поехал греться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ребятишкам в гости.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тепло и славно, волка нет.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дают морковку на обед!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в кулаке, выставляют два пальца – «ушки».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Поглаживают указательный и средний пальцы.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Поглаживают безымянный палец и мизинец.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Растирают ладони.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кулаки.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пальцами по столу.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Белка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белка-шалунишка,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Рвет с сосновых веток шишки.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Лапками сжимает ловко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несет в свою кладовку.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«Бегают» пальчиками по столу.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поочередно пальцы в пучок на правой и левой руках.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Поочередное сжимание в кулак пальцев на правой и левой руках.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«Бегают» пальчиками по столу.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Ира и еж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 просит: «Ежик, еж,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Ты мне платьице сошьешь?»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 ответил из-под елки: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«Ниток нет – одни иголки!»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Дети двумя ладонями подзывают жестом к себе.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Имитируют движение иглы при шитье.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Кулачок правой руки прижать к ладони левой. Большие пальцы обеих рук соединить. Остальные пальцы левой руки раздвинуть. Поменять руки.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Вращают указательными пальцами вокруг друг друга, затем выставляют их вперед. Остальные пальцы сжаты в кулак.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Белочка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белка на тележке,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белка на тележке,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Продает она орешки: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Лисичке-сестричке,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Воробью, синичке,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Мишке толстопятому,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Заиньке усатому –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в платок,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в зобок,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в лапочку.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ладонями и ударяют кулаками друг о друга попеременно.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пальцы, начиная с большого.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хлопают ладонями и ударяют кулаками.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встречаются зайчата: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согреться нам, ребята?»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побыстрей согреться,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спинками тереться.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и средний пальцы – ушки, остальные в кулак.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Тереть тыльные стороны ладоней друг о друга.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 с пальчика на пальчик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зайчик, скачет зайчик.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скатился, повернулся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опять назад вернулся.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с пальчика на пальчик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зайчик, скачет зайчик!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Указательный палец правой руки «прыгает» по раздвинутым пальцам левой руки вверх и вниз.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«скатиться» на ладошку, «варим кашу»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Вернуться на пальчики.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Повторить первые движения – «прыжки».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дремучем растут елки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бродят злые-злые волки.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Бывает зайка пробежит,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ветка елки задрожит.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Бывает мишка косолапый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Заденет елку своей лапой.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старый еж, колючий бок,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елкой спит,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Свернувшийся в клубок.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переплетены, большие пальцы – макушка.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«клацающую пасть»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Показать ушки зайки.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полусогнуты – «лапы».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переплетены, большие пальцы – мордочка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рук сложены в «клубок».</w:t>
            </w:r>
          </w:p>
        </w:tc>
      </w:tr>
      <w:tr w:rsidR="00F3750B" w:rsidRPr="00F3750B" w:rsidTr="00F375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в лесочке живет?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лесочке живет?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 корягой – старый крот,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горой – лисенок,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ельнике – лосенок.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кустом – лисичка,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сосне – синичка!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F3750B" w:rsidRPr="00F3750B" w:rsidRDefault="00F3750B" w:rsidP="00F37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пальцы загибать.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Переплести пальчики, имитируя лес.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Загибать указательным пальцем левой руки пальцы на правой руке, начиная с мизинца.</w:t>
            </w:r>
          </w:p>
          <w:p w:rsidR="00F3750B" w:rsidRPr="00F3750B" w:rsidRDefault="00F3750B" w:rsidP="00F37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h.gjdgxs"/>
            <w:bookmarkEnd w:id="3"/>
            <w:r w:rsidRPr="00F375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Сжимать и разжимать кулачки.</w:t>
            </w:r>
          </w:p>
        </w:tc>
      </w:tr>
    </w:tbl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552ECD" w:rsidRDefault="00552ECD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</w:p>
    <w:p w:rsidR="0007624F" w:rsidRDefault="009C5A48" w:rsidP="009C5A48">
      <w:pPr>
        <w:pStyle w:val="a3"/>
        <w:shd w:val="clear" w:color="auto" w:fill="FFFFFF"/>
        <w:jc w:val="center"/>
        <w:textAlignment w:val="baseline"/>
        <w:rPr>
          <w:b/>
          <w:color w:val="000000"/>
          <w:sz w:val="40"/>
          <w:szCs w:val="40"/>
        </w:rPr>
      </w:pPr>
      <w:r w:rsidRPr="009C5A48">
        <w:rPr>
          <w:b/>
          <w:color w:val="000000"/>
          <w:sz w:val="40"/>
          <w:szCs w:val="40"/>
        </w:rPr>
        <w:lastRenderedPageBreak/>
        <w:t>Загадки о животных.</w:t>
      </w:r>
    </w:p>
    <w:p w:rsidR="009C5A48" w:rsidRPr="009C5A48" w:rsidRDefault="009C5A48" w:rsidP="009C5A48">
      <w:pPr>
        <w:pStyle w:val="a3"/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  <w:shd w:val="clear" w:color="auto" w:fill="FFFFFF"/>
        </w:rPr>
        <w:t>Летом сер, зимою бел,</w:t>
      </w:r>
      <w:r w:rsidRPr="0007624F">
        <w:rPr>
          <w:color w:val="000000"/>
          <w:sz w:val="28"/>
          <w:szCs w:val="28"/>
        </w:rPr>
        <w:br/>
      </w:r>
      <w:r w:rsidRPr="0007624F">
        <w:rPr>
          <w:color w:val="000000"/>
          <w:sz w:val="28"/>
          <w:szCs w:val="28"/>
          <w:shd w:val="clear" w:color="auto" w:fill="FFFFFF"/>
        </w:rPr>
        <w:t>По характеру несмел.</w:t>
      </w:r>
      <w:r w:rsidRPr="0007624F">
        <w:rPr>
          <w:color w:val="000000"/>
          <w:sz w:val="28"/>
          <w:szCs w:val="28"/>
        </w:rPr>
        <w:br/>
      </w:r>
      <w:r w:rsidRPr="0007624F">
        <w:rPr>
          <w:color w:val="000000"/>
          <w:sz w:val="28"/>
          <w:szCs w:val="28"/>
          <w:shd w:val="clear" w:color="auto" w:fill="FFFFFF"/>
        </w:rPr>
        <w:t>По полянкам скачет ловко,</w:t>
      </w:r>
      <w:r w:rsidRPr="0007624F">
        <w:rPr>
          <w:color w:val="000000"/>
          <w:sz w:val="28"/>
          <w:szCs w:val="28"/>
        </w:rPr>
        <w:br/>
      </w:r>
      <w:r w:rsidRPr="0007624F">
        <w:rPr>
          <w:color w:val="000000"/>
          <w:sz w:val="28"/>
          <w:szCs w:val="28"/>
          <w:shd w:val="clear" w:color="auto" w:fill="FFFFFF"/>
        </w:rPr>
        <w:t>Любит сочную морковку. (Заяц)</w:t>
      </w:r>
    </w:p>
    <w:p w:rsidR="00C90D34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У меня роскошный хвост,</w:t>
      </w:r>
      <w:r w:rsidRPr="0007624F">
        <w:rPr>
          <w:color w:val="000000"/>
          <w:sz w:val="28"/>
          <w:szCs w:val="28"/>
        </w:rPr>
        <w:br/>
        <w:t>А характер мой непрост —</w:t>
      </w:r>
      <w:r w:rsidRPr="0007624F">
        <w:rPr>
          <w:color w:val="000000"/>
          <w:sz w:val="28"/>
          <w:szCs w:val="28"/>
        </w:rPr>
        <w:br/>
        <w:t>Я коварна и хитра.</w:t>
      </w:r>
      <w:r w:rsidRPr="0007624F">
        <w:rPr>
          <w:color w:val="000000"/>
          <w:sz w:val="28"/>
          <w:szCs w:val="28"/>
        </w:rPr>
        <w:br/>
        <w:t>Глубоко моя нора. (Лиса)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Я оранжевый зверек,</w:t>
      </w:r>
      <w:r w:rsidRPr="0007624F">
        <w:rPr>
          <w:color w:val="000000"/>
          <w:sz w:val="28"/>
          <w:szCs w:val="28"/>
        </w:rPr>
        <w:br/>
        <w:t>Шубка тёплая, как грелка,</w:t>
      </w:r>
      <w:r w:rsidRPr="0007624F">
        <w:rPr>
          <w:color w:val="000000"/>
          <w:sz w:val="28"/>
          <w:szCs w:val="28"/>
        </w:rPr>
        <w:br/>
        <w:t>Хвостик мягкий, как пушок,</w:t>
      </w:r>
      <w:r w:rsidRPr="0007624F">
        <w:rPr>
          <w:color w:val="000000"/>
          <w:sz w:val="28"/>
          <w:szCs w:val="28"/>
        </w:rPr>
        <w:br/>
        <w:t>Я — старательная …</w:t>
      </w:r>
      <w:r w:rsidRPr="0007624F">
        <w:rPr>
          <w:color w:val="000000"/>
          <w:sz w:val="28"/>
          <w:szCs w:val="28"/>
        </w:rPr>
        <w:br/>
        <w:t>(Белка)</w:t>
      </w:r>
    </w:p>
    <w:p w:rsidR="0007624F" w:rsidRDefault="0007624F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  <w:r w:rsidR="009C5A48" w:rsidRPr="0007624F">
        <w:rPr>
          <w:color w:val="000000"/>
          <w:sz w:val="28"/>
          <w:szCs w:val="28"/>
        </w:rPr>
        <w:t>Серый я, живу в лесу,</w:t>
      </w:r>
      <w:r w:rsidR="009C5A48" w:rsidRPr="0007624F">
        <w:rPr>
          <w:color w:val="000000"/>
          <w:sz w:val="28"/>
          <w:szCs w:val="28"/>
        </w:rPr>
        <w:br/>
        <w:t>Знаю рыжую лису.</w:t>
      </w:r>
      <w:r w:rsidR="009C5A48" w:rsidRPr="0007624F">
        <w:rPr>
          <w:color w:val="000000"/>
          <w:sz w:val="28"/>
          <w:szCs w:val="28"/>
        </w:rPr>
        <w:br/>
        <w:t>Песню грустную тяну,</w:t>
      </w:r>
      <w:r w:rsidR="009C5A48" w:rsidRPr="0007624F">
        <w:rPr>
          <w:color w:val="000000"/>
          <w:sz w:val="28"/>
          <w:szCs w:val="28"/>
        </w:rPr>
        <w:br/>
        <w:t>Громко вою на луну (Волк)</w:t>
      </w:r>
      <w:r w:rsidR="009C5A48">
        <w:rPr>
          <w:color w:val="000000"/>
          <w:sz w:val="28"/>
          <w:szCs w:val="28"/>
        </w:rPr>
        <w:t>.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Лежала под елками</w:t>
      </w:r>
      <w:r w:rsidRPr="0007624F">
        <w:rPr>
          <w:color w:val="000000"/>
          <w:sz w:val="28"/>
          <w:szCs w:val="28"/>
        </w:rPr>
        <w:br/>
        <w:t>Подушечка с иголками.</w:t>
      </w:r>
      <w:r w:rsidRPr="0007624F">
        <w:rPr>
          <w:color w:val="000000"/>
          <w:sz w:val="28"/>
          <w:szCs w:val="28"/>
        </w:rPr>
        <w:br/>
        <w:t>Лежала, лежала</w:t>
      </w:r>
      <w:r w:rsidRPr="0007624F">
        <w:rPr>
          <w:color w:val="000000"/>
          <w:sz w:val="28"/>
          <w:szCs w:val="28"/>
        </w:rPr>
        <w:br/>
        <w:t>Да побежала.</w:t>
      </w:r>
      <w:r w:rsidRPr="0007624F">
        <w:rPr>
          <w:color w:val="000000"/>
          <w:sz w:val="28"/>
          <w:szCs w:val="28"/>
        </w:rPr>
        <w:br/>
        <w:t>(Еж)</w:t>
      </w:r>
      <w:r>
        <w:rPr>
          <w:color w:val="000000"/>
          <w:sz w:val="28"/>
          <w:szCs w:val="28"/>
        </w:rPr>
        <w:t>.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Из берлоги слышен храп —</w:t>
      </w:r>
      <w:r w:rsidRPr="0007624F">
        <w:rPr>
          <w:color w:val="000000"/>
          <w:sz w:val="28"/>
          <w:szCs w:val="28"/>
        </w:rPr>
        <w:br/>
        <w:t>Спит хозяин, косолап.</w:t>
      </w:r>
      <w:r w:rsidRPr="0007624F">
        <w:rPr>
          <w:color w:val="000000"/>
          <w:sz w:val="28"/>
          <w:szCs w:val="28"/>
        </w:rPr>
        <w:br/>
        <w:t>Всю округу замело,</w:t>
      </w:r>
      <w:r w:rsidRPr="0007624F">
        <w:rPr>
          <w:color w:val="000000"/>
          <w:sz w:val="28"/>
          <w:szCs w:val="28"/>
        </w:rPr>
        <w:br/>
        <w:t>Но ему во сне тепло. (Медведь)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Хвост пушистою дугой,</w:t>
      </w:r>
      <w:r w:rsidRPr="0007624F">
        <w:rPr>
          <w:color w:val="000000"/>
          <w:sz w:val="28"/>
          <w:szCs w:val="28"/>
        </w:rPr>
        <w:br/>
        <w:t>Вам знаком зверек такой?</w:t>
      </w:r>
      <w:r w:rsidRPr="0007624F">
        <w:rPr>
          <w:color w:val="000000"/>
          <w:sz w:val="28"/>
          <w:szCs w:val="28"/>
        </w:rPr>
        <w:br/>
        <w:t>Острозубый, темноглазый,</w:t>
      </w:r>
      <w:r w:rsidRPr="0007624F">
        <w:rPr>
          <w:color w:val="000000"/>
          <w:sz w:val="28"/>
          <w:szCs w:val="28"/>
        </w:rPr>
        <w:br/>
        <w:t>По деревьям любит лазать.</w:t>
      </w:r>
      <w:r w:rsidRPr="0007624F">
        <w:rPr>
          <w:color w:val="000000"/>
          <w:sz w:val="28"/>
          <w:szCs w:val="28"/>
        </w:rPr>
        <w:br/>
        <w:t>Строит он свой дом в дупле.</w:t>
      </w:r>
      <w:r w:rsidRPr="0007624F">
        <w:rPr>
          <w:color w:val="000000"/>
          <w:sz w:val="28"/>
          <w:szCs w:val="28"/>
        </w:rPr>
        <w:br/>
        <w:t>Чтоб зимою жить в тепле.</w:t>
      </w:r>
      <w:r w:rsidRPr="0007624F">
        <w:rPr>
          <w:color w:val="000000"/>
          <w:sz w:val="28"/>
          <w:szCs w:val="28"/>
        </w:rPr>
        <w:br/>
        <w:t>(Белка)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Летом ходит без дороги</w:t>
      </w:r>
      <w:r w:rsidRPr="0007624F">
        <w:rPr>
          <w:color w:val="000000"/>
          <w:sz w:val="28"/>
          <w:szCs w:val="28"/>
        </w:rPr>
        <w:br/>
        <w:t>Возле сосен и берёз,</w:t>
      </w:r>
      <w:r w:rsidRPr="0007624F">
        <w:rPr>
          <w:color w:val="000000"/>
          <w:sz w:val="28"/>
          <w:szCs w:val="28"/>
        </w:rPr>
        <w:br/>
        <w:t>А зимой он спит в берлоге,</w:t>
      </w:r>
      <w:r>
        <w:rPr>
          <w:color w:val="000000"/>
          <w:sz w:val="28"/>
          <w:szCs w:val="28"/>
        </w:rPr>
        <w:br/>
        <w:t>От мороза прячет нос.</w:t>
      </w:r>
      <w:r>
        <w:rPr>
          <w:color w:val="000000"/>
          <w:sz w:val="28"/>
          <w:szCs w:val="28"/>
        </w:rPr>
        <w:br/>
        <w:t>(Медведь)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lastRenderedPageBreak/>
        <w:t>Важно я хожу по бору,</w:t>
      </w:r>
      <w:r w:rsidRPr="0007624F">
        <w:rPr>
          <w:color w:val="000000"/>
          <w:sz w:val="28"/>
          <w:szCs w:val="28"/>
        </w:rPr>
        <w:br/>
        <w:t>Съесть могу и мухоморы.</w:t>
      </w:r>
      <w:r w:rsidRPr="0007624F">
        <w:rPr>
          <w:color w:val="000000"/>
          <w:sz w:val="28"/>
          <w:szCs w:val="28"/>
        </w:rPr>
        <w:br/>
        <w:t>Не боюсь в лесу врага —</w:t>
      </w:r>
      <w:r w:rsidRPr="0007624F">
        <w:rPr>
          <w:color w:val="000000"/>
          <w:sz w:val="28"/>
          <w:szCs w:val="28"/>
        </w:rPr>
        <w:br/>
        <w:t>Есть копыта и рога! (Лось)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Папа очень крепкий, рослый,</w:t>
      </w:r>
      <w:r w:rsidRPr="0007624F">
        <w:rPr>
          <w:color w:val="000000"/>
          <w:sz w:val="28"/>
          <w:szCs w:val="28"/>
        </w:rPr>
        <w:br/>
        <w:t>И рога ветвисты.</w:t>
      </w:r>
      <w:r w:rsidRPr="0007624F">
        <w:rPr>
          <w:color w:val="000000"/>
          <w:sz w:val="28"/>
          <w:szCs w:val="28"/>
        </w:rPr>
        <w:br/>
        <w:t>Сын, пока еще не взрослый, —</w:t>
      </w:r>
      <w:r w:rsidRPr="0007624F">
        <w:rPr>
          <w:color w:val="000000"/>
          <w:sz w:val="28"/>
          <w:szCs w:val="28"/>
        </w:rPr>
        <w:br/>
        <w:t>Рыжий и пятнистый.</w:t>
      </w:r>
      <w:r w:rsidRPr="0007624F">
        <w:rPr>
          <w:color w:val="000000"/>
          <w:sz w:val="28"/>
          <w:szCs w:val="28"/>
        </w:rPr>
        <w:br/>
        <w:t>Он рождается без рожек,</w:t>
      </w:r>
      <w:r w:rsidRPr="0007624F">
        <w:rPr>
          <w:color w:val="000000"/>
          <w:sz w:val="28"/>
          <w:szCs w:val="28"/>
        </w:rPr>
        <w:br/>
        <w:t>В шубке пестренькой в горошек. (Олень и олененок)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Я скачу по лужам важно.</w:t>
      </w:r>
      <w:r w:rsidRPr="0007624F">
        <w:rPr>
          <w:color w:val="000000"/>
          <w:sz w:val="28"/>
          <w:szCs w:val="28"/>
        </w:rPr>
        <w:br/>
        <w:t>Там живу, где очень влажно.</w:t>
      </w:r>
      <w:r w:rsidRPr="0007624F">
        <w:rPr>
          <w:color w:val="000000"/>
          <w:sz w:val="28"/>
          <w:szCs w:val="28"/>
        </w:rPr>
        <w:br/>
        <w:t>Посмотрите, какова —</w:t>
      </w:r>
      <w:r w:rsidRPr="0007624F">
        <w:rPr>
          <w:color w:val="000000"/>
          <w:sz w:val="28"/>
          <w:szCs w:val="28"/>
        </w:rPr>
        <w:br/>
        <w:t>Вся зеленая, ква-ква! (Лягушка, жаба)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Бегает среди камней,</w:t>
      </w:r>
      <w:r w:rsidRPr="0007624F">
        <w:rPr>
          <w:color w:val="000000"/>
          <w:sz w:val="28"/>
          <w:szCs w:val="28"/>
        </w:rPr>
        <w:br/>
        <w:t>Не угонишься за ней.</w:t>
      </w:r>
      <w:r w:rsidRPr="0007624F">
        <w:rPr>
          <w:color w:val="000000"/>
          <w:sz w:val="28"/>
          <w:szCs w:val="28"/>
        </w:rPr>
        <w:br/>
        <w:t>Ухватил за хвост, но ах!</w:t>
      </w:r>
      <w:r w:rsidRPr="0007624F">
        <w:rPr>
          <w:color w:val="000000"/>
          <w:sz w:val="28"/>
          <w:szCs w:val="28"/>
        </w:rPr>
        <w:br/>
        <w:t>Удрала, а хвост в руках.</w:t>
      </w:r>
      <w:r w:rsidRPr="0007624F">
        <w:rPr>
          <w:color w:val="000000"/>
          <w:sz w:val="28"/>
          <w:szCs w:val="28"/>
        </w:rPr>
        <w:br/>
        <w:t>(Ящерица)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Сверху – зеленая,</w:t>
      </w:r>
      <w:r w:rsidRPr="0007624F">
        <w:rPr>
          <w:color w:val="000000"/>
          <w:sz w:val="28"/>
          <w:szCs w:val="28"/>
        </w:rPr>
        <w:br/>
        <w:t>Снизу – белое брюшко,</w:t>
      </w:r>
      <w:r w:rsidRPr="0007624F">
        <w:rPr>
          <w:color w:val="000000"/>
          <w:sz w:val="28"/>
          <w:szCs w:val="28"/>
        </w:rPr>
        <w:br/>
        <w:t>А зовут меня …</w:t>
      </w:r>
      <w:r w:rsidRPr="0007624F">
        <w:rPr>
          <w:color w:val="000000"/>
          <w:sz w:val="28"/>
          <w:szCs w:val="28"/>
        </w:rPr>
        <w:br/>
        <w:t>(Лягушка)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Есть в реке работники,</w:t>
      </w:r>
      <w:r w:rsidRPr="0007624F">
        <w:rPr>
          <w:color w:val="000000"/>
          <w:sz w:val="28"/>
          <w:szCs w:val="28"/>
        </w:rPr>
        <w:br/>
        <w:t>Не столяры, не плотники.</w:t>
      </w:r>
      <w:r w:rsidRPr="0007624F">
        <w:rPr>
          <w:color w:val="000000"/>
          <w:sz w:val="28"/>
          <w:szCs w:val="28"/>
        </w:rPr>
        <w:br/>
        <w:t>А выстроят плотину,</w:t>
      </w:r>
      <w:r w:rsidRPr="0007624F">
        <w:rPr>
          <w:color w:val="000000"/>
          <w:sz w:val="28"/>
          <w:szCs w:val="28"/>
        </w:rPr>
        <w:br/>
        <w:t>Хоть пиши картину.</w:t>
      </w:r>
      <w:r w:rsidRPr="0007624F">
        <w:rPr>
          <w:color w:val="000000"/>
          <w:sz w:val="28"/>
          <w:szCs w:val="28"/>
        </w:rPr>
        <w:br/>
        <w:t>(Бобры)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Родственник домашней киске,</w:t>
      </w:r>
      <w:r w:rsidRPr="0007624F">
        <w:rPr>
          <w:color w:val="000000"/>
          <w:sz w:val="28"/>
          <w:szCs w:val="28"/>
        </w:rPr>
        <w:br/>
        <w:t>Этот зверь не робкий.</w:t>
      </w:r>
      <w:r w:rsidRPr="0007624F">
        <w:rPr>
          <w:color w:val="000000"/>
          <w:sz w:val="28"/>
          <w:szCs w:val="28"/>
        </w:rPr>
        <w:br/>
        <w:t>Бродит хищник уссурийский</w:t>
      </w:r>
      <w:r w:rsidRPr="0007624F">
        <w:rPr>
          <w:color w:val="000000"/>
          <w:sz w:val="28"/>
          <w:szCs w:val="28"/>
        </w:rPr>
        <w:br/>
        <w:t>По таежной тропке. (Тигр)</w:t>
      </w:r>
    </w:p>
    <w:p w:rsidR="009C5A48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Кто по мшистой</w:t>
      </w:r>
      <w:r w:rsidRPr="0007624F">
        <w:rPr>
          <w:color w:val="000000"/>
          <w:sz w:val="28"/>
          <w:szCs w:val="28"/>
        </w:rPr>
        <w:br/>
        <w:t>Мокрой тропке,</w:t>
      </w:r>
      <w:r w:rsidRPr="0007624F">
        <w:rPr>
          <w:color w:val="000000"/>
          <w:sz w:val="28"/>
          <w:szCs w:val="28"/>
        </w:rPr>
        <w:br/>
        <w:t>Словно мячик,</w:t>
      </w:r>
      <w:r w:rsidRPr="0007624F">
        <w:rPr>
          <w:color w:val="000000"/>
          <w:sz w:val="28"/>
          <w:szCs w:val="28"/>
        </w:rPr>
        <w:br/>
        <w:t>Скачет ловкий?</w:t>
      </w:r>
      <w:r w:rsidRPr="0007624F">
        <w:rPr>
          <w:color w:val="000000"/>
          <w:sz w:val="28"/>
          <w:szCs w:val="28"/>
        </w:rPr>
        <w:br/>
        <w:t>(Лягушка)</w:t>
      </w:r>
    </w:p>
    <w:p w:rsidR="00552ECD" w:rsidRDefault="00552ECD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9C5A48" w:rsidRDefault="00552ECD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lastRenderedPageBreak/>
        <w:t>Посмотрите, он каков!</w:t>
      </w:r>
      <w:r w:rsidRPr="0007624F">
        <w:rPr>
          <w:color w:val="000000"/>
          <w:sz w:val="28"/>
          <w:szCs w:val="28"/>
        </w:rPr>
        <w:br/>
        <w:t>Ходит посреди п</w:t>
      </w:r>
      <w:r>
        <w:rPr>
          <w:color w:val="000000"/>
          <w:sz w:val="28"/>
          <w:szCs w:val="28"/>
        </w:rPr>
        <w:t>есков,</w:t>
      </w:r>
      <w:r>
        <w:rPr>
          <w:color w:val="000000"/>
          <w:sz w:val="28"/>
          <w:szCs w:val="28"/>
        </w:rPr>
        <w:br/>
        <w:t xml:space="preserve">Бережет в горбах водицу </w:t>
      </w:r>
      <w:r w:rsidRPr="0007624F">
        <w:rPr>
          <w:color w:val="000000"/>
          <w:sz w:val="28"/>
          <w:szCs w:val="28"/>
        </w:rPr>
        <w:br/>
        <w:t>В Каракумах пригодится. (Верблюд)</w:t>
      </w:r>
    </w:p>
    <w:p w:rsidR="00552ECD" w:rsidRDefault="00552ECD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Хвост пушистою дугой,</w:t>
      </w:r>
      <w:r w:rsidRPr="0007624F">
        <w:rPr>
          <w:color w:val="000000"/>
          <w:sz w:val="28"/>
          <w:szCs w:val="28"/>
        </w:rPr>
        <w:br/>
        <w:t>Вам знаком зверек такой?</w:t>
      </w:r>
      <w:r w:rsidRPr="0007624F">
        <w:rPr>
          <w:color w:val="000000"/>
          <w:sz w:val="28"/>
          <w:szCs w:val="28"/>
        </w:rPr>
        <w:br/>
        <w:t>Острозубый, темноглазый,</w:t>
      </w:r>
      <w:r w:rsidRPr="0007624F">
        <w:rPr>
          <w:color w:val="000000"/>
          <w:sz w:val="28"/>
          <w:szCs w:val="28"/>
        </w:rPr>
        <w:br/>
        <w:t>По деревьям любит лазать.</w:t>
      </w:r>
      <w:r w:rsidRPr="0007624F">
        <w:rPr>
          <w:color w:val="000000"/>
          <w:sz w:val="28"/>
          <w:szCs w:val="28"/>
        </w:rPr>
        <w:br/>
        <w:t>Строит он свой дом в дупле.</w:t>
      </w:r>
      <w:r w:rsidRPr="0007624F">
        <w:rPr>
          <w:color w:val="000000"/>
          <w:sz w:val="28"/>
          <w:szCs w:val="28"/>
        </w:rPr>
        <w:br/>
        <w:t>Чтоб зимою жить в тепле.</w:t>
      </w:r>
      <w:r w:rsidRPr="0007624F">
        <w:rPr>
          <w:color w:val="000000"/>
          <w:sz w:val="28"/>
          <w:szCs w:val="28"/>
        </w:rPr>
        <w:br/>
        <w:t>(Белка)</w:t>
      </w:r>
    </w:p>
    <w:p w:rsidR="009C5A48" w:rsidRPr="0007624F" w:rsidRDefault="009C5A48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07624F" w:rsidRPr="0007624F" w:rsidRDefault="0007624F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</w:p>
    <w:p w:rsidR="0007624F" w:rsidRPr="0007624F" w:rsidRDefault="0007624F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</w:p>
    <w:p w:rsidR="0007624F" w:rsidRPr="0007624F" w:rsidRDefault="0007624F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</w:p>
    <w:p w:rsidR="0007624F" w:rsidRPr="0007624F" w:rsidRDefault="0007624F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</w:p>
    <w:p w:rsidR="0007624F" w:rsidRPr="0007624F" w:rsidRDefault="0007624F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</w:p>
    <w:p w:rsidR="0007624F" w:rsidRPr="0007624F" w:rsidRDefault="0007624F">
      <w:pPr>
        <w:rPr>
          <w:rFonts w:ascii="Times New Roman" w:hAnsi="Times New Roman" w:cs="Times New Roman"/>
          <w:sz w:val="28"/>
          <w:szCs w:val="28"/>
        </w:rPr>
      </w:pPr>
    </w:p>
    <w:p w:rsidR="0007624F" w:rsidRPr="0007624F" w:rsidRDefault="0007624F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</w:p>
    <w:p w:rsidR="0007624F" w:rsidRPr="0007624F" w:rsidRDefault="0007624F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</w:p>
    <w:p w:rsidR="0007624F" w:rsidRPr="0007624F" w:rsidRDefault="0007624F" w:rsidP="0007624F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</w:p>
    <w:p w:rsidR="00F27B7E" w:rsidRPr="006D68C1" w:rsidRDefault="0007624F" w:rsidP="006D68C1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07624F">
        <w:rPr>
          <w:color w:val="000000"/>
          <w:sz w:val="28"/>
          <w:szCs w:val="28"/>
        </w:rPr>
        <w:t> </w:t>
      </w:r>
    </w:p>
    <w:sectPr w:rsidR="00F27B7E" w:rsidRPr="006D68C1" w:rsidSect="00076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A9"/>
    <w:rsid w:val="00074494"/>
    <w:rsid w:val="0007624F"/>
    <w:rsid w:val="00171481"/>
    <w:rsid w:val="001D5FA9"/>
    <w:rsid w:val="002009DA"/>
    <w:rsid w:val="003E1D23"/>
    <w:rsid w:val="00552ECD"/>
    <w:rsid w:val="00631EEB"/>
    <w:rsid w:val="006D68C1"/>
    <w:rsid w:val="00887989"/>
    <w:rsid w:val="009C5A48"/>
    <w:rsid w:val="009D5B38"/>
    <w:rsid w:val="00C90D34"/>
    <w:rsid w:val="00D03414"/>
    <w:rsid w:val="00F27B7E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49EC"/>
  <w15:chartTrackingRefBased/>
  <w15:docId w15:val="{5517CB9C-563A-493F-8F49-3DF405B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2018-10-30T12:09:00Z</dcterms:created>
  <dcterms:modified xsi:type="dcterms:W3CDTF">2018-11-25T12:34:00Z</dcterms:modified>
</cp:coreProperties>
</file>