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CA" w:rsidRDefault="006123CA" w:rsidP="00612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475C7A"/>
          <w:sz w:val="28"/>
          <w:szCs w:val="28"/>
        </w:rPr>
        <w:t>Сценарий спектакля «Красная шапочка на новый лад»</w:t>
      </w:r>
      <w:r>
        <w:rPr>
          <w:rFonts w:ascii="Times New Roman" w:eastAsia="Times New Roman" w:hAnsi="Times New Roman" w:cs="Times New Roman"/>
          <w:color w:val="475C7A"/>
          <w:sz w:val="28"/>
          <w:szCs w:val="28"/>
        </w:rPr>
        <w:br/>
        <w:t>в старшей группе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Оформление зала: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Декорации домика бабушки, декорации домика мамы и лес. На полу расположены два отрезка зеленой ткани с цветами символизирующие поляны.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Ширма, на которой происходит смена декораций в зависимости от действия спектакля.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Роли</w:t>
      </w: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Сказочник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Красная Шапочка, Мама, Волк, Бабушка, три Мышки,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Девочки – Цветы, три Белочки, мальчики – лягушки, девочки-Бабочки.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Ведущая: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сказке всегда побеждает добро,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От сказки всегда веет теплом.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Дорогой слушатель, ты будешь рад.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«Красная Шапочка» на новый лад.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Звучит сказочная музыка заходит сказочник.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1: Девочка в лесу живет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 танцует, и поет.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Любят все ее и ждут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Красной Шапочкой зовут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2: С мамой здесь живет одна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Любит бабушку она.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Поудобней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сядь-ка, зритель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 внимательно смотри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Это присказка, не сказка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Сказка будет впереди.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Звучит музыка.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Мама «печет пирожки».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Красная Шапочка примеряет шапочку и красуется перед зеркалом.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Красная Шапочка: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Мама можно погулять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Мне цветов насобирать?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Мама:      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Ну конечно прогуляйся,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Да смотри не потеряйся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Нужно к бабушке сходить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Пирожками угостить.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Красная Шапочка: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Хорошо мамочка, к бабушке схожу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 гостинцев отнесу.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Мама: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Бабушке - большой привет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Осторожней будь, мой свет.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Мама и Красная шапочка уходят за ширму.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lastRenderedPageBreak/>
        <w:t>Появляется сказочник.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Сказочник: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1: Вот и в путь пошла она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страшный лес совсем одна?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2: И совсем не страшный лес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Очень много в нем чудес.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Выходят девочки в костюмах цветов, садятся на ковер-полянку.</w:t>
      </w:r>
    </w:p>
    <w:p w:rsidR="006123CA" w:rsidRP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</w:rPr>
      </w:pPr>
      <w:r w:rsidRPr="006123CA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</w:rPr>
        <w:t xml:space="preserve">Танец </w:t>
      </w:r>
      <w:r w:rsidRPr="006123CA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</w:rPr>
        <w:t>Красной Шапочки, цветов</w:t>
      </w:r>
      <w:proofErr w:type="gramStart"/>
      <w:r w:rsidRPr="006123CA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</w:rPr>
        <w:t xml:space="preserve"> </w:t>
      </w:r>
      <w:r w:rsidRPr="006123CA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</w:rPr>
        <w:t>.</w:t>
      </w:r>
      <w:proofErr w:type="gramEnd"/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(Из-за ширмы выглядывает волк, потирает руки) 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(Во время танца Красная Шапочка уходит волк за ней крадется)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Ха-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ха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- ха – ха- ха- ха,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До чего она глупа.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Сейчас ее поймаю,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До смерти напугаю.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Ох, зачесались руки,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Я весь чешусь от скуки!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Белочки преграждают ему дорогу.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Все Белочки:  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Ах, проказник вон ступай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Красную Шапочку не пугай,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Мы тебя злодея знаем,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Шишками закидаем!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(Поставить пенек.)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Кидают в волка шишки он от них убегает.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Волк потирает бока, белочки убегают.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Ой -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- ой как больно мне,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Попало шишкой по спине,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Лучше сяду на пенек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Посижу денек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Шишки, раны подлечу,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 девчонку проглочу.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Волк садится на пенек.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Под музыку вбегают лягушки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Танец лягушек.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Лягушка 1: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Волка будем мы лечить, микстурой горькою поить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Лягушка 2: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Мухомором смажем шишки,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злому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серому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Волчишке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Лягушка 1: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Лучше ты не болей, заведи себе друзей.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Лягушка 2:Посмотри в лесу дремучем, какое множество зверей!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Волк: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Уходите-ка отсюда,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кабы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не было вам худо. (Рычит.)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Лягушки убегают.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Потерял я сон покой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Я все же волк и очень злой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Садится на пенек, влетают бабочки.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Танец бабочек.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Откуда эта красота?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Ой, закружилась голова!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Щекочет уши нос,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Чешусь я весь как пес!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Убегает.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Звучит музыка.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Красная Шапочка идет по дорожке, за ней крадется волк.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Сказочник: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1: Осторожно, опасайся.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2: Волк идет.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1: Беги, спасайся.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3CA"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  <w:t>Волк: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Куда спешишь, девчушка?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3CA"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  <w:t>Красная Шапочка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: К бабуле на опушку.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Так ты идешь не тем путем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Дорога та надежней.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Красная Шапочка: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Спасибо, Волк вам за совет.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Прощай, будь осторожней.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Красная Шапочка уходит, а волк идет по дороге и танцует.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Появляется сказочник.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Сказочник: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1: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Ах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как хитер коварный волк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так обманул бедняжку.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2: А сам другим путем пошел.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Как за бабулю страшно.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Волк подходит к домику бабушки.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Звучит музыка. Заходит бабушка в очках, садится и вяжет.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Вбегает Красная Шапочка, за ней крадется волк.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Бабушка: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Внучка, милая моя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Рада видеть я тебя! (Обнимает внучку.)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Я вижу здесь ты не одна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 собою друга привела!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Красная Шапочка оглядывается, пугается, прячется за бабушку.</w:t>
      </w:r>
    </w:p>
    <w:p w:rsidR="00DA3385" w:rsidRDefault="00DA3385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</w:p>
    <w:p w:rsidR="00DA3385" w:rsidRDefault="00DA3385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Проходите за ограду.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Видеть вас я очень рада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Да за стол присядьте с нами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Ешьте пироги с грибами.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Садятся все.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 Ну, спасибо, накормили (потирает брюхо).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Выходит на середину сцены.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Волк: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Вот обида, да какая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Старушка добрая такая,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К себе в гости пригласила,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Пирогами угостила,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На меня нашло наваждение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Мне стыдно за свое поведение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 старушке в домик я зашел,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Друзей новых здесь нашел!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Красная Шапочка: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Здесь для всех открыта дверь</w:t>
      </w:r>
    </w:p>
    <w:p w:rsidR="006123CA" w:rsidRDefault="006123CA" w:rsidP="006123CA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если ты не страшный зверь!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Сказочник: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1: Пришло время расставаться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 с героями прощаться.      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2: Но не будем унывать,</w:t>
      </w:r>
    </w:p>
    <w:p w:rsidR="006123CA" w:rsidRDefault="006123CA" w:rsidP="00612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Сказку будем в гости звать.</w:t>
      </w:r>
    </w:p>
    <w:p w:rsidR="006123CA" w:rsidRDefault="006123CA" w:rsidP="006123CA"/>
    <w:p w:rsidR="003C7215" w:rsidRDefault="003C7215"/>
    <w:sectPr w:rsidR="003C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47"/>
    <w:rsid w:val="003C7215"/>
    <w:rsid w:val="006123CA"/>
    <w:rsid w:val="00DA3385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2023-03-15T02:28:00Z</dcterms:created>
  <dcterms:modified xsi:type="dcterms:W3CDTF">2023-03-15T02:42:00Z</dcterms:modified>
</cp:coreProperties>
</file>